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47" w:rightChars="-213"/>
        <w:jc w:val="center"/>
        <w:rPr>
          <w:rFonts w:hint="eastAsia" w:ascii="宋体" w:hAnsi="宋体"/>
          <w:b/>
          <w:kern w:val="0"/>
          <w:sz w:val="30"/>
          <w:szCs w:val="30"/>
        </w:rPr>
      </w:pPr>
      <w:r>
        <w:rPr>
          <w:rFonts w:hint="eastAsia" w:ascii="宋体" w:hAnsi="宋体"/>
          <w:b/>
          <w:kern w:val="0"/>
          <w:sz w:val="30"/>
          <w:szCs w:val="30"/>
        </w:rPr>
        <w:t>《中国医学气功学会科学普及专家申报汇总表》</w:t>
      </w:r>
    </w:p>
    <w:p>
      <w:pPr>
        <w:ind w:right="-447" w:rightChars="-213"/>
        <w:jc w:val="center"/>
        <w:rPr>
          <w:rFonts w:hint="eastAsia" w:ascii="宋体" w:hAnsi="宋体"/>
          <w:b/>
          <w:kern w:val="0"/>
          <w:sz w:val="30"/>
          <w:szCs w:val="30"/>
        </w:rPr>
      </w:pPr>
    </w:p>
    <w:tbl>
      <w:tblPr>
        <w:tblStyle w:val="6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10"/>
        <w:gridCol w:w="2932"/>
        <w:gridCol w:w="1113"/>
        <w:gridCol w:w="1560"/>
        <w:gridCol w:w="1669"/>
        <w:gridCol w:w="1610"/>
        <w:gridCol w:w="186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ind w:right="-447" w:rightChars="-2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10" w:type="dxa"/>
            <w:vAlign w:val="center"/>
          </w:tcPr>
          <w:p>
            <w:pPr>
              <w:ind w:right="-447" w:rightChars="-2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32" w:type="dxa"/>
            <w:vAlign w:val="center"/>
          </w:tcPr>
          <w:p>
            <w:pPr>
              <w:ind w:right="-447" w:rightChars="-213" w:firstLine="281" w:firstLineChars="100"/>
            </w:pPr>
            <w:r>
              <w:rPr>
                <w:rFonts w:hint="eastAsia"/>
                <w:b/>
                <w:sz w:val="28"/>
                <w:szCs w:val="28"/>
              </w:rPr>
              <w:t>工作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院系（科室）</w:t>
            </w:r>
          </w:p>
        </w:tc>
        <w:tc>
          <w:tcPr>
            <w:tcW w:w="1113" w:type="dxa"/>
            <w:vAlign w:val="center"/>
          </w:tcPr>
          <w:p>
            <w:pPr>
              <w:ind w:right="-447" w:rightChars="-2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连续科</w:t>
            </w:r>
          </w:p>
          <w:p>
            <w:pPr>
              <w:ind w:right="-447" w:rightChars="-2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普时间</w:t>
            </w:r>
          </w:p>
        </w:tc>
        <w:tc>
          <w:tcPr>
            <w:tcW w:w="1560" w:type="dxa"/>
            <w:vAlign w:val="center"/>
          </w:tcPr>
          <w:p>
            <w:pPr>
              <w:ind w:right="-447" w:rightChars="-2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是/否基地</w:t>
            </w:r>
          </w:p>
          <w:p>
            <w:pPr>
              <w:ind w:right="-447" w:rightChars="-2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团队负责人</w:t>
            </w:r>
          </w:p>
        </w:tc>
        <w:tc>
          <w:tcPr>
            <w:tcW w:w="1669" w:type="dxa"/>
            <w:vAlign w:val="center"/>
          </w:tcPr>
          <w:p>
            <w:pPr>
              <w:ind w:right="-447" w:rightChars="-213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出版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气功</w:t>
            </w:r>
          </w:p>
          <w:p>
            <w:pPr>
              <w:ind w:right="-447" w:rightChars="-2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科普著作数</w:t>
            </w:r>
          </w:p>
        </w:tc>
        <w:tc>
          <w:tcPr>
            <w:tcW w:w="1610" w:type="dxa"/>
            <w:vAlign w:val="center"/>
          </w:tcPr>
          <w:p>
            <w:pPr>
              <w:ind w:right="-447" w:rightChars="-213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发表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气功</w:t>
            </w:r>
          </w:p>
          <w:p>
            <w:pPr>
              <w:ind w:right="-447" w:rightChars="-2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科普文章数</w:t>
            </w:r>
          </w:p>
        </w:tc>
        <w:tc>
          <w:tcPr>
            <w:tcW w:w="1860" w:type="dxa"/>
            <w:vAlign w:val="center"/>
          </w:tcPr>
          <w:p>
            <w:pPr>
              <w:ind w:right="-447" w:rightChars="-213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新媒体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气功</w:t>
            </w:r>
          </w:p>
          <w:p>
            <w:pPr>
              <w:ind w:right="-447" w:rightChars="-2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科普影响力</w:t>
            </w:r>
          </w:p>
        </w:tc>
        <w:tc>
          <w:tcPr>
            <w:tcW w:w="1600" w:type="dxa"/>
            <w:vAlign w:val="center"/>
          </w:tcPr>
          <w:p>
            <w:pPr>
              <w:ind w:right="-447" w:rightChars="-213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气功</w:t>
            </w:r>
            <w:r>
              <w:rPr>
                <w:rFonts w:hint="eastAsia"/>
                <w:b/>
                <w:sz w:val="28"/>
                <w:szCs w:val="28"/>
              </w:rPr>
              <w:t>科普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活</w:t>
            </w:r>
          </w:p>
          <w:p>
            <w:pPr>
              <w:ind w:right="-447" w:rightChars="-213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动或</w:t>
            </w:r>
            <w:r>
              <w:rPr>
                <w:rFonts w:hint="eastAsia"/>
                <w:b/>
                <w:sz w:val="28"/>
                <w:szCs w:val="28"/>
              </w:rPr>
              <w:t>成果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1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2932" w:type="dxa"/>
            <w:vAlign w:val="center"/>
          </w:tcPr>
          <w:p>
            <w:pPr>
              <w:ind w:right="-447" w:rightChars="-213"/>
            </w:pPr>
          </w:p>
        </w:tc>
        <w:tc>
          <w:tcPr>
            <w:tcW w:w="1113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ind w:right="-447" w:rightChars="-21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1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2932" w:type="dxa"/>
            <w:vAlign w:val="center"/>
          </w:tcPr>
          <w:p>
            <w:pPr>
              <w:ind w:right="-447" w:rightChars="-213"/>
            </w:pPr>
          </w:p>
        </w:tc>
        <w:tc>
          <w:tcPr>
            <w:tcW w:w="1113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1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2932" w:type="dxa"/>
            <w:vAlign w:val="center"/>
          </w:tcPr>
          <w:p>
            <w:pPr>
              <w:ind w:right="-447" w:rightChars="-213"/>
            </w:pPr>
          </w:p>
        </w:tc>
        <w:tc>
          <w:tcPr>
            <w:tcW w:w="1113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1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2932" w:type="dxa"/>
            <w:vAlign w:val="center"/>
          </w:tcPr>
          <w:p>
            <w:pPr>
              <w:ind w:right="-447" w:rightChars="-213"/>
            </w:pPr>
            <w:bookmarkStart w:id="0" w:name="_GoBack"/>
            <w:bookmarkEnd w:id="0"/>
          </w:p>
        </w:tc>
        <w:tc>
          <w:tcPr>
            <w:tcW w:w="1113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ind w:right="-447" w:rightChars="-213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1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2932" w:type="dxa"/>
            <w:vAlign w:val="center"/>
          </w:tcPr>
          <w:p>
            <w:pPr>
              <w:ind w:right="-447" w:rightChars="-213"/>
            </w:pPr>
          </w:p>
        </w:tc>
        <w:tc>
          <w:tcPr>
            <w:tcW w:w="1113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ind w:right="-447" w:rightChars="-213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1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2932" w:type="dxa"/>
            <w:vAlign w:val="center"/>
          </w:tcPr>
          <w:p>
            <w:pPr>
              <w:ind w:right="-447" w:rightChars="-213"/>
            </w:pPr>
          </w:p>
        </w:tc>
        <w:tc>
          <w:tcPr>
            <w:tcW w:w="1113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ind w:right="-447" w:rightChars="-213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1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2932" w:type="dxa"/>
            <w:vAlign w:val="center"/>
          </w:tcPr>
          <w:p>
            <w:pPr>
              <w:ind w:right="-447" w:rightChars="-213"/>
            </w:pPr>
          </w:p>
        </w:tc>
        <w:tc>
          <w:tcPr>
            <w:tcW w:w="1113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ind w:right="-447" w:rightChars="-213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1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2932" w:type="dxa"/>
            <w:vAlign w:val="center"/>
          </w:tcPr>
          <w:p>
            <w:pPr>
              <w:ind w:right="-447" w:rightChars="-213"/>
            </w:pPr>
          </w:p>
        </w:tc>
        <w:tc>
          <w:tcPr>
            <w:tcW w:w="1113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ind w:right="-447" w:rightChars="-213"/>
              <w:rPr>
                <w:sz w:val="28"/>
                <w:szCs w:val="28"/>
              </w:rPr>
            </w:pPr>
          </w:p>
        </w:tc>
      </w:tr>
    </w:tbl>
    <w:p>
      <w:pPr>
        <w:ind w:left="-420" w:leftChars="-200" w:right="-447" w:rightChars="-213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填表人：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/>
          <w:b/>
          <w:bCs/>
          <w:sz w:val="28"/>
          <w:szCs w:val="28"/>
        </w:rPr>
        <w:t xml:space="preserve"> 上报单位（盖章）：             年    月    日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A24CD"/>
    <w:rsid w:val="00001AC5"/>
    <w:rsid w:val="00052C97"/>
    <w:rsid w:val="000E026A"/>
    <w:rsid w:val="00131B7C"/>
    <w:rsid w:val="002642B1"/>
    <w:rsid w:val="0028435A"/>
    <w:rsid w:val="002E3BAB"/>
    <w:rsid w:val="002F2500"/>
    <w:rsid w:val="00365C6F"/>
    <w:rsid w:val="00444D8E"/>
    <w:rsid w:val="004767B8"/>
    <w:rsid w:val="0049422F"/>
    <w:rsid w:val="004E0BAE"/>
    <w:rsid w:val="004E74DE"/>
    <w:rsid w:val="00543EB3"/>
    <w:rsid w:val="005556C3"/>
    <w:rsid w:val="00561B48"/>
    <w:rsid w:val="00594CDB"/>
    <w:rsid w:val="005A23A3"/>
    <w:rsid w:val="005E25FF"/>
    <w:rsid w:val="0061225C"/>
    <w:rsid w:val="00622B87"/>
    <w:rsid w:val="007069B9"/>
    <w:rsid w:val="007A7D59"/>
    <w:rsid w:val="007B0C5A"/>
    <w:rsid w:val="007B0D09"/>
    <w:rsid w:val="007F74FD"/>
    <w:rsid w:val="008052F2"/>
    <w:rsid w:val="00863534"/>
    <w:rsid w:val="008708C3"/>
    <w:rsid w:val="008F7FAF"/>
    <w:rsid w:val="00986BA2"/>
    <w:rsid w:val="009A6C8D"/>
    <w:rsid w:val="00A27B2D"/>
    <w:rsid w:val="00AA1D3D"/>
    <w:rsid w:val="00AD5262"/>
    <w:rsid w:val="00B00CC0"/>
    <w:rsid w:val="00B5342C"/>
    <w:rsid w:val="00B94D31"/>
    <w:rsid w:val="00BA1BAC"/>
    <w:rsid w:val="00C41844"/>
    <w:rsid w:val="00C64774"/>
    <w:rsid w:val="00C677C5"/>
    <w:rsid w:val="00C93317"/>
    <w:rsid w:val="00C95C4D"/>
    <w:rsid w:val="00CB5027"/>
    <w:rsid w:val="00CF041E"/>
    <w:rsid w:val="00D4786E"/>
    <w:rsid w:val="00D60429"/>
    <w:rsid w:val="00FB1A99"/>
    <w:rsid w:val="00FF4CA5"/>
    <w:rsid w:val="0370615C"/>
    <w:rsid w:val="07B72CD8"/>
    <w:rsid w:val="082B08B7"/>
    <w:rsid w:val="0BD93CE6"/>
    <w:rsid w:val="0E464810"/>
    <w:rsid w:val="0F123173"/>
    <w:rsid w:val="1212361F"/>
    <w:rsid w:val="15C023E4"/>
    <w:rsid w:val="199C7CB5"/>
    <w:rsid w:val="1F1E590C"/>
    <w:rsid w:val="206D0E45"/>
    <w:rsid w:val="2484388C"/>
    <w:rsid w:val="27961E11"/>
    <w:rsid w:val="28272D9A"/>
    <w:rsid w:val="292A6B01"/>
    <w:rsid w:val="2B052C95"/>
    <w:rsid w:val="2DD269E7"/>
    <w:rsid w:val="2F840148"/>
    <w:rsid w:val="2FB70872"/>
    <w:rsid w:val="3672476F"/>
    <w:rsid w:val="369D0857"/>
    <w:rsid w:val="3A2323CD"/>
    <w:rsid w:val="3A371767"/>
    <w:rsid w:val="3C9F2EAC"/>
    <w:rsid w:val="3CFB3647"/>
    <w:rsid w:val="3D2D7FE1"/>
    <w:rsid w:val="3F0E37A6"/>
    <w:rsid w:val="41437773"/>
    <w:rsid w:val="4283103A"/>
    <w:rsid w:val="450C7A14"/>
    <w:rsid w:val="46E36282"/>
    <w:rsid w:val="47C114B7"/>
    <w:rsid w:val="4A915385"/>
    <w:rsid w:val="4AE03CD8"/>
    <w:rsid w:val="513A1C9C"/>
    <w:rsid w:val="5D3A24CD"/>
    <w:rsid w:val="61450A94"/>
    <w:rsid w:val="6C8F5A5D"/>
    <w:rsid w:val="70722726"/>
    <w:rsid w:val="720F7B5B"/>
    <w:rsid w:val="728D4535"/>
    <w:rsid w:val="75376FF5"/>
    <w:rsid w:val="7B892DB5"/>
    <w:rsid w:val="7BDD54FC"/>
    <w:rsid w:val="7DA34C2C"/>
    <w:rsid w:val="7E3A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4768E7-7771-429F-9564-6A9CD8EFE5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2018-05-03T05:00:00Z</dcterms:created>
  <dc:creator>哈哈</dc:creator>
  <cp:lastModifiedBy>Administrator</cp:lastModifiedBy>
  <dcterms:modified xsi:type="dcterms:W3CDTF">2025-06-10T07:52:58Z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